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61" w:rsidRPr="001F6060" w:rsidRDefault="00580661" w:rsidP="00580661">
      <w:pPr>
        <w:jc w:val="center"/>
        <w:rPr>
          <w:b/>
        </w:rPr>
      </w:pPr>
    </w:p>
    <w:p w:rsidR="00580661" w:rsidRPr="00A21B26" w:rsidRDefault="00580661" w:rsidP="00580661">
      <w:pPr>
        <w:jc w:val="center"/>
        <w:rPr>
          <w:b/>
        </w:rPr>
      </w:pPr>
      <w:hyperlink r:id="rId4" w:history="1">
        <w:r w:rsidRPr="00A21B26">
          <w:rPr>
            <w:b/>
          </w:rPr>
          <w:t>Перечень</w:t>
        </w:r>
      </w:hyperlink>
      <w:r w:rsidRPr="00A21B26">
        <w:rPr>
          <w:b/>
        </w:rPr>
        <w:t xml:space="preserve"> товаров,  работ, услуг, </w:t>
      </w:r>
    </w:p>
    <w:p w:rsidR="00580661" w:rsidRDefault="00580661" w:rsidP="00580661">
      <w:pPr>
        <w:jc w:val="center"/>
        <w:rPr>
          <w:b/>
        </w:rPr>
      </w:pPr>
      <w:proofErr w:type="gramStart"/>
      <w:r>
        <w:rPr>
          <w:b/>
        </w:rPr>
        <w:t>закупка</w:t>
      </w:r>
      <w:proofErr w:type="gramEnd"/>
      <w:r>
        <w:rPr>
          <w:b/>
        </w:rPr>
        <w:t xml:space="preserve"> </w:t>
      </w:r>
      <w:r w:rsidRPr="00A21B26">
        <w:rPr>
          <w:b/>
        </w:rPr>
        <w:t>которых осуществляетс</w:t>
      </w:r>
      <w:r>
        <w:rPr>
          <w:b/>
        </w:rPr>
        <w:t xml:space="preserve">я у субъектов малого и среднего </w:t>
      </w:r>
      <w:r w:rsidRPr="00A21B26">
        <w:rPr>
          <w:b/>
        </w:rPr>
        <w:t>предпринимательства</w:t>
      </w:r>
      <w:r>
        <w:rPr>
          <w:b/>
        </w:rPr>
        <w:t xml:space="preserve"> </w:t>
      </w:r>
    </w:p>
    <w:p w:rsidR="00580661" w:rsidRDefault="00580661" w:rsidP="0058066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1984"/>
        <w:gridCol w:w="6628"/>
      </w:tblGrid>
      <w:tr w:rsidR="00580661" w:rsidTr="00640E71">
        <w:tc>
          <w:tcPr>
            <w:tcW w:w="959" w:type="dxa"/>
          </w:tcPr>
          <w:p w:rsidR="00580661" w:rsidRPr="00E74166" w:rsidRDefault="00580661" w:rsidP="00640E71">
            <w:pPr>
              <w:jc w:val="center"/>
              <w:rPr>
                <w:b/>
                <w:sz w:val="24"/>
                <w:szCs w:val="24"/>
              </w:rPr>
            </w:pPr>
            <w:r w:rsidRPr="00E741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580661" w:rsidRPr="00E74166" w:rsidRDefault="00580661" w:rsidP="00640E71">
            <w:pPr>
              <w:jc w:val="center"/>
              <w:rPr>
                <w:b/>
                <w:sz w:val="24"/>
                <w:szCs w:val="24"/>
              </w:rPr>
            </w:pPr>
            <w:r w:rsidRPr="00E74166">
              <w:rPr>
                <w:b/>
                <w:sz w:val="24"/>
                <w:szCs w:val="24"/>
              </w:rPr>
              <w:t>Код ОКПД</w:t>
            </w:r>
            <w:proofErr w:type="gramStart"/>
            <w:r w:rsidRPr="00E74166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628" w:type="dxa"/>
          </w:tcPr>
          <w:p w:rsidR="00580661" w:rsidRPr="00E74166" w:rsidRDefault="00580661" w:rsidP="00640E71">
            <w:pPr>
              <w:jc w:val="center"/>
              <w:rPr>
                <w:b/>
                <w:sz w:val="24"/>
                <w:szCs w:val="24"/>
              </w:rPr>
            </w:pPr>
            <w:r w:rsidRPr="00E74166">
              <w:rPr>
                <w:b/>
                <w:sz w:val="24"/>
                <w:szCs w:val="24"/>
              </w:rPr>
              <w:t>Наименование по ОКПД</w:t>
            </w:r>
            <w:proofErr w:type="gramStart"/>
            <w:r w:rsidRPr="00E74166">
              <w:rPr>
                <w:b/>
                <w:sz w:val="24"/>
                <w:szCs w:val="24"/>
              </w:rPr>
              <w:t>2</w:t>
            </w:r>
            <w:proofErr w:type="gramEnd"/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1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95.11.10.130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Услуги по заправке картриджей для принтеров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2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62.03.12.130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Услуги по сопровождению компьютерных систем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3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26.20.40.190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4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26.40.20.122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32.99.11.199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Средства индивидуальной защиты прочие, не включенные в другие группировки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01.11.75.110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Зерно гороха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10.12.20.110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 xml:space="preserve">Мясо кур, в том числе цыплят (включая цыплят-бройлеров) </w:t>
            </w:r>
            <w:proofErr w:type="gramStart"/>
            <w:r w:rsidRPr="002F6B60">
              <w:t>замороженные</w:t>
            </w:r>
            <w:proofErr w:type="gramEnd"/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10.73.11.190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Изделия макаронные прочие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10.61.11.000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Рис шелушенный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1</w:t>
            </w:r>
            <w:r>
              <w:t>0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20.20.14.000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Средства дезинфекционные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1</w:t>
            </w:r>
            <w:r>
              <w:t>1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03.11.20.199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Рыба морская прочая свежая или охлажденная, не включенная в другие группировки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1</w:t>
            </w:r>
            <w:r>
              <w:t>2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21.20.24.131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 xml:space="preserve">Бинты марлевые медицинские 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1</w:t>
            </w:r>
            <w:r>
              <w:t>3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21.20.24.150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Изделия медицинские ватно-марлевые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1</w:t>
            </w:r>
            <w:r>
              <w:t>4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21.20.24.110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Материалы клейкие перевязочные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1</w:t>
            </w:r>
            <w:r>
              <w:t>5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22.19.60.119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Перчатки резиновые прочие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1</w:t>
            </w:r>
            <w:r>
              <w:t>6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21.20.23.199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 xml:space="preserve">Средства </w:t>
            </w:r>
            <w:proofErr w:type="spellStart"/>
            <w:r w:rsidRPr="002F6B60">
              <w:t>нелечебные</w:t>
            </w:r>
            <w:proofErr w:type="spellEnd"/>
            <w:r w:rsidRPr="002F6B60">
              <w:t xml:space="preserve"> прочие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1</w:t>
            </w:r>
            <w:r>
              <w:t>7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21.20.23.113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 xml:space="preserve">Средства </w:t>
            </w:r>
            <w:proofErr w:type="spellStart"/>
            <w:r w:rsidRPr="002F6B60">
              <w:t>радиофармацевтические</w:t>
            </w:r>
            <w:proofErr w:type="spellEnd"/>
            <w:r w:rsidRPr="002F6B60">
              <w:t xml:space="preserve"> диагностические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1</w:t>
            </w:r>
            <w:r>
              <w:t>8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32.50.13.190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32.50.13.110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 xml:space="preserve">Шприцы, иглы, катетеры, канюли и аналогичные инструменты 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2</w:t>
            </w:r>
            <w:r>
              <w:t>0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32.50.50.000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Изделия медицинские, в том числе хирургические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2</w:t>
            </w:r>
            <w:r>
              <w:t>1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17.22.11.130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 xml:space="preserve">Салфетки и полотенца гигиенические или косметические из бумажной массы, бумаги, целлюлозной ваты и полотна из целлюлозных волокон 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2</w:t>
            </w:r>
            <w:r>
              <w:t>2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21.20.24.160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 xml:space="preserve">Материалы перевязочные и аналогичные изделия, в том числе пропитанные или покрытые лекарственными средствами 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2</w:t>
            </w:r>
            <w:r>
              <w:t>3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10.73.11.120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Вермишель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2</w:t>
            </w:r>
            <w:r>
              <w:t>4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10.61.32.111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Крупа овсяная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2</w:t>
            </w:r>
            <w:r>
              <w:t>5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10.61.32.113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Крупа гречневая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2</w:t>
            </w:r>
            <w:r>
              <w:t>6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10.61.31.111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Крупа манная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2</w:t>
            </w:r>
            <w:r>
              <w:t>7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10.61.32.116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Крупа перловая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2</w:t>
            </w:r>
            <w:r>
              <w:t>8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10.61.31.110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Крупа пшеничная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>
              <w:t>29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10.61.32.114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Пшено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3</w:t>
            </w:r>
            <w:r>
              <w:t>0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10.61.32.115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Крупа ячневая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3</w:t>
            </w:r>
            <w:r>
              <w:t>1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10.61.21.113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Мука пшеничная хлебопекарная высшего сорта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3</w:t>
            </w:r>
            <w:r>
              <w:t>2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10.73.11.140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rPr>
                <w:color w:val="000000" w:themeColor="text1"/>
                <w:shd w:val="clear" w:color="auto" w:fill="FFFFFF"/>
              </w:rPr>
              <w:t>Макаронные изделия фигурные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3</w:t>
            </w:r>
            <w:r>
              <w:t>3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10.81.12.110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rPr>
                <w:color w:val="000000" w:themeColor="text1"/>
                <w:shd w:val="clear" w:color="auto" w:fill="FFFFFF"/>
              </w:rPr>
              <w:t xml:space="preserve">Сахар белый свекловичный в твердом состоянии без </w:t>
            </w:r>
            <w:proofErr w:type="spellStart"/>
            <w:r w:rsidRPr="002F6B60">
              <w:rPr>
                <w:color w:val="000000" w:themeColor="text1"/>
                <w:shd w:val="clear" w:color="auto" w:fill="FFFFFF"/>
              </w:rPr>
              <w:t>вкусоароматических</w:t>
            </w:r>
            <w:proofErr w:type="spellEnd"/>
            <w:r w:rsidRPr="002F6B60">
              <w:rPr>
                <w:color w:val="000000" w:themeColor="text1"/>
                <w:shd w:val="clear" w:color="auto" w:fill="FFFFFF"/>
              </w:rPr>
              <w:t xml:space="preserve"> или красящих добавок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3</w:t>
            </w:r>
            <w:r>
              <w:t>4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10.41.54.000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rPr>
                <w:color w:val="000000" w:themeColor="text1"/>
                <w:shd w:val="clear" w:color="auto" w:fill="FFFFFF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3</w:t>
            </w:r>
            <w:r>
              <w:t>5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01.13.51.120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Картофель столовый поздний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3</w:t>
            </w:r>
            <w:r>
              <w:t>6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01.13.41.110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Морковь столовая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3</w:t>
            </w:r>
            <w:r>
              <w:t>7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01.13.12.120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Капуста белокочанная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3</w:t>
            </w:r>
            <w:r>
              <w:t>8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01.13.43.110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Лук репчатый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>
              <w:lastRenderedPageBreak/>
              <w:t>39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01.13.49.110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Свекла столовая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4</w:t>
            </w:r>
            <w:r>
              <w:t>0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10.51.30.111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 xml:space="preserve">Масло сладко-сливочное 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4</w:t>
            </w:r>
            <w:r>
              <w:t>1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10.51.40.300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Творог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4</w:t>
            </w:r>
            <w:r>
              <w:t>2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10.51.11.110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Молоко питьевое пастеризованное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4</w:t>
            </w:r>
            <w:r>
              <w:t>3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10.51.40.120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Сыры полутвердые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4</w:t>
            </w:r>
            <w:r>
              <w:t>4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10.51.40.313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Творог (кроме зернового с использованием ультрафильтрации и сепарирования) без вкусовых компонентов от 4% до 11% жирности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4</w:t>
            </w:r>
            <w:r>
              <w:t>5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10.61.31.119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Крупа из пшеницы прочая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4</w:t>
            </w:r>
            <w:r>
              <w:t>6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10.71.11.111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Хлеб недлительного хранения из пшеничной муки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4</w:t>
            </w:r>
            <w:r>
              <w:t>7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10.71.11.112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Хлеб недлительного хранения из ржаной и смеси ржаной и пшеничной муки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 w:rsidRPr="002F6B60">
              <w:t>4</w:t>
            </w:r>
            <w:r>
              <w:t>8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10.13.14.112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>Сосиски мясные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</w:pPr>
            <w:r>
              <w:t>49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</w:pPr>
            <w:r w:rsidRPr="002F6B60">
              <w:t>10.13.14.122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</w:pPr>
            <w:r w:rsidRPr="002F6B60">
              <w:t xml:space="preserve">Сосиски </w:t>
            </w:r>
            <w:proofErr w:type="spellStart"/>
            <w:r w:rsidRPr="002F6B60">
              <w:t>мясосодержащие</w:t>
            </w:r>
            <w:proofErr w:type="spellEnd"/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13.92.12.114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Комплекты постельного белья из хлопчатобумажных тканей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43.21.10.120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  <w:rPr>
                <w:color w:val="000000" w:themeColor="text1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Работы электромонтажные, связанные с установкой приборов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13.92.12.199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Белье постельное прочее из прочих тканей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13.92.12.111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Простыни из хлопчатобумажных тканей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13.92.12.112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Пододеяльники из хлопчатобумажных тканей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13.92.12.113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Наволочки из хлопчатобумажных тканей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13.92.14.110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Белье туалетное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13.92.14.120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Белье кухонное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80.10.12.000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Услуги охраны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</w:rPr>
              <w:t>43.29.11.140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Работы по противопожарной защите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16.10.91.000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Услуги по сушке, пропитке или химической обработке древесины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80.10.12.900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Услуги охранных служб прочих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71.20.19.130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Услуги по оценке условий труда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43.91.19.110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</w:rPr>
            </w:pPr>
            <w:r w:rsidRPr="002F6B60">
              <w:rPr>
                <w:color w:val="040C28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31.03.12.120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40C28"/>
              </w:rPr>
              <w:t xml:space="preserve">Матрасы </w:t>
            </w:r>
            <w:proofErr w:type="spellStart"/>
            <w:r w:rsidRPr="002F6B60">
              <w:rPr>
                <w:color w:val="040C28"/>
              </w:rPr>
              <w:t>беспружинные</w:t>
            </w:r>
            <w:proofErr w:type="spellEnd"/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13.92.29.190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Изделия текстильные готовые прочие, не включенные в другие группировки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01.47.21.000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Яйца куриные в скорлупе свежие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10.41.54.110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Масло подсолнечное рафинированное, но не подвергнутое химической модификации, расфасованное в потребительскую упаковку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10.20.13.121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Сельдь мороженая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10.20.13.122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Рыба морская мороженая (кроме сельди)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10.51.11.119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Молоко питьевое пастеризованное прочее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20.41.31.121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Мыло хозяйственное I группы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20.41.44.120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Порошки чистящие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20.41.31.130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Мыло туалетное жидкое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20.41.32.111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Средства для мытья посуды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20.41.32.114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2F6B60">
              <w:rPr>
                <w:color w:val="000000" w:themeColor="text1"/>
                <w:shd w:val="clear" w:color="auto" w:fill="FFFFFF"/>
              </w:rPr>
              <w:t>Средства</w:t>
            </w:r>
            <w:proofErr w:type="gramEnd"/>
            <w:r w:rsidRPr="002F6B60">
              <w:rPr>
                <w:color w:val="000000" w:themeColor="text1"/>
                <w:shd w:val="clear" w:color="auto" w:fill="FFFFFF"/>
              </w:rPr>
              <w:t xml:space="preserve"> моющие для туалетов и ванных комнат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20.41.32.113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2F6B60">
              <w:rPr>
                <w:color w:val="000000" w:themeColor="text1"/>
                <w:shd w:val="clear" w:color="auto" w:fill="FFFFFF"/>
              </w:rPr>
              <w:t>Средства</w:t>
            </w:r>
            <w:proofErr w:type="gramEnd"/>
            <w:r w:rsidRPr="002F6B60">
              <w:rPr>
                <w:color w:val="000000" w:themeColor="text1"/>
                <w:shd w:val="clear" w:color="auto" w:fill="FFFFFF"/>
              </w:rPr>
              <w:t xml:space="preserve"> моющие для окон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32.99.59.000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Изделия различные прочие, не включенные в другие группировки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13.92.29.110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Тряпки для мытья полов, посуды, удаления пыли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25.99.12.112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Изделия столовые, кухонные и бытовые и их детали из нержавеющей стали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22.22.11.190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Мешки и сумки, включая конические, из полимеров этилена прочие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20.41.32.119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Средства моющие прочие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20.41.31.190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Мыло прочее, не включенное в другие группировки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20.41.32.125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2F6B60">
              <w:rPr>
                <w:color w:val="000000" w:themeColor="text1"/>
                <w:shd w:val="clear" w:color="auto" w:fill="FFFFFF"/>
              </w:rPr>
              <w:t>Средства</w:t>
            </w:r>
            <w:proofErr w:type="gramEnd"/>
            <w:r w:rsidRPr="002F6B60">
              <w:rPr>
                <w:color w:val="000000" w:themeColor="text1"/>
                <w:shd w:val="clear" w:color="auto" w:fill="FFFFFF"/>
              </w:rPr>
              <w:t xml:space="preserve"> отбеливающие для стирки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20.41.32.121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Порошки стиральные</w:t>
            </w:r>
          </w:p>
        </w:tc>
      </w:tr>
      <w:tr w:rsidR="00580661" w:rsidTr="00640E71">
        <w:tc>
          <w:tcPr>
            <w:tcW w:w="959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</w:rPr>
            </w:pPr>
            <w:r w:rsidRPr="002F6B6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4" w:type="dxa"/>
          </w:tcPr>
          <w:p w:rsidR="00580661" w:rsidRPr="002F6B60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>20.41.41.000</w:t>
            </w:r>
          </w:p>
        </w:tc>
        <w:tc>
          <w:tcPr>
            <w:tcW w:w="6628" w:type="dxa"/>
          </w:tcPr>
          <w:p w:rsidR="00580661" w:rsidRPr="002F6B60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2F6B60">
              <w:rPr>
                <w:color w:val="000000" w:themeColor="text1"/>
                <w:shd w:val="clear" w:color="auto" w:fill="FFFFFF"/>
              </w:rPr>
              <w:t xml:space="preserve">Средства для </w:t>
            </w:r>
            <w:proofErr w:type="spellStart"/>
            <w:r w:rsidRPr="002F6B60">
              <w:rPr>
                <w:color w:val="000000" w:themeColor="text1"/>
                <w:shd w:val="clear" w:color="auto" w:fill="FFFFFF"/>
              </w:rPr>
              <w:t>дезодорирования</w:t>
            </w:r>
            <w:proofErr w:type="spellEnd"/>
            <w:r w:rsidRPr="002F6B60">
              <w:rPr>
                <w:color w:val="000000" w:themeColor="text1"/>
                <w:shd w:val="clear" w:color="auto" w:fill="FFFFFF"/>
              </w:rPr>
              <w:t xml:space="preserve"> и ароматизации воздуха в </w:t>
            </w:r>
            <w:r w:rsidRPr="002F6B60">
              <w:rPr>
                <w:color w:val="000000" w:themeColor="text1"/>
                <w:shd w:val="clear" w:color="auto" w:fill="FFFFFF"/>
              </w:rPr>
              <w:lastRenderedPageBreak/>
              <w:t>помещениях</w:t>
            </w:r>
          </w:p>
        </w:tc>
      </w:tr>
      <w:tr w:rsidR="00580661" w:rsidTr="00640E71">
        <w:tc>
          <w:tcPr>
            <w:tcW w:w="959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</w:rPr>
            </w:pPr>
            <w:r w:rsidRPr="001C4191">
              <w:rPr>
                <w:color w:val="000000" w:themeColor="text1"/>
              </w:rPr>
              <w:lastRenderedPageBreak/>
              <w:t>86</w:t>
            </w:r>
          </w:p>
        </w:tc>
        <w:tc>
          <w:tcPr>
            <w:tcW w:w="1984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20.41.44.190</w:t>
            </w:r>
          </w:p>
        </w:tc>
        <w:tc>
          <w:tcPr>
            <w:tcW w:w="6628" w:type="dxa"/>
          </w:tcPr>
          <w:p w:rsidR="00580661" w:rsidRPr="001C4191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Средства чистящие прочие</w:t>
            </w:r>
          </w:p>
        </w:tc>
      </w:tr>
      <w:tr w:rsidR="00580661" w:rsidTr="00640E71">
        <w:tc>
          <w:tcPr>
            <w:tcW w:w="959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</w:rPr>
            </w:pPr>
            <w:r w:rsidRPr="001C4191">
              <w:rPr>
                <w:color w:val="000000" w:themeColor="text1"/>
              </w:rPr>
              <w:t>87</w:t>
            </w:r>
          </w:p>
        </w:tc>
        <w:tc>
          <w:tcPr>
            <w:tcW w:w="1984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20.42.16.110</w:t>
            </w:r>
          </w:p>
        </w:tc>
        <w:tc>
          <w:tcPr>
            <w:tcW w:w="6628" w:type="dxa"/>
          </w:tcPr>
          <w:p w:rsidR="00580661" w:rsidRPr="001C4191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Шампуни</w:t>
            </w:r>
          </w:p>
        </w:tc>
      </w:tr>
      <w:tr w:rsidR="00580661" w:rsidTr="00640E71">
        <w:tc>
          <w:tcPr>
            <w:tcW w:w="959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</w:rPr>
            </w:pPr>
            <w:r w:rsidRPr="001C4191">
              <w:rPr>
                <w:color w:val="000000" w:themeColor="text1"/>
              </w:rPr>
              <w:t>88</w:t>
            </w:r>
          </w:p>
        </w:tc>
        <w:tc>
          <w:tcPr>
            <w:tcW w:w="1984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21.20.10.158</w:t>
            </w:r>
          </w:p>
        </w:tc>
        <w:tc>
          <w:tcPr>
            <w:tcW w:w="6628" w:type="dxa"/>
          </w:tcPr>
          <w:p w:rsidR="00580661" w:rsidRPr="001C4191" w:rsidRDefault="00580661" w:rsidP="00640E71">
            <w:pPr>
              <w:rPr>
                <w:color w:val="000000" w:themeColor="text1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Антисептики и дезинфицирующие препараты</w:t>
            </w:r>
          </w:p>
        </w:tc>
      </w:tr>
      <w:tr w:rsidR="00580661" w:rsidTr="00640E71">
        <w:tc>
          <w:tcPr>
            <w:tcW w:w="959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</w:rPr>
            </w:pPr>
            <w:r w:rsidRPr="001C4191">
              <w:rPr>
                <w:color w:val="000000" w:themeColor="text1"/>
              </w:rPr>
              <w:t>89</w:t>
            </w:r>
          </w:p>
        </w:tc>
        <w:tc>
          <w:tcPr>
            <w:tcW w:w="1984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20.42.15.141</w:t>
            </w:r>
          </w:p>
        </w:tc>
        <w:tc>
          <w:tcPr>
            <w:tcW w:w="6628" w:type="dxa"/>
          </w:tcPr>
          <w:p w:rsidR="00580661" w:rsidRPr="001C4191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Кремы для рук</w:t>
            </w:r>
          </w:p>
        </w:tc>
      </w:tr>
      <w:tr w:rsidR="00580661" w:rsidTr="00640E71">
        <w:tc>
          <w:tcPr>
            <w:tcW w:w="959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</w:rPr>
            </w:pPr>
            <w:r w:rsidRPr="001C4191">
              <w:rPr>
                <w:color w:val="000000" w:themeColor="text1"/>
              </w:rPr>
              <w:t>90</w:t>
            </w:r>
          </w:p>
        </w:tc>
        <w:tc>
          <w:tcPr>
            <w:tcW w:w="1984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14.19.32.120</w:t>
            </w:r>
          </w:p>
        </w:tc>
        <w:tc>
          <w:tcPr>
            <w:tcW w:w="6628" w:type="dxa"/>
          </w:tcPr>
          <w:p w:rsidR="00580661" w:rsidRPr="001C4191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Одежда из нетканых материалов</w:t>
            </w:r>
          </w:p>
        </w:tc>
      </w:tr>
      <w:tr w:rsidR="00580661" w:rsidTr="00640E71">
        <w:tc>
          <w:tcPr>
            <w:tcW w:w="959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</w:rPr>
            </w:pPr>
            <w:r w:rsidRPr="001C4191">
              <w:rPr>
                <w:color w:val="000000" w:themeColor="text1"/>
              </w:rPr>
              <w:t>91</w:t>
            </w:r>
          </w:p>
        </w:tc>
        <w:tc>
          <w:tcPr>
            <w:tcW w:w="1984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15.20.11.129</w:t>
            </w:r>
          </w:p>
        </w:tc>
        <w:tc>
          <w:tcPr>
            <w:tcW w:w="6628" w:type="dxa"/>
          </w:tcPr>
          <w:p w:rsidR="00580661" w:rsidRPr="001C4191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Обувь из полимерных материалов прочая, не включенная в другие группировки</w:t>
            </w:r>
          </w:p>
        </w:tc>
      </w:tr>
      <w:tr w:rsidR="00580661" w:rsidTr="00640E71">
        <w:tc>
          <w:tcPr>
            <w:tcW w:w="959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</w:rPr>
            </w:pPr>
            <w:r w:rsidRPr="001C4191">
              <w:rPr>
                <w:color w:val="000000" w:themeColor="text1"/>
              </w:rPr>
              <w:t>92</w:t>
            </w:r>
          </w:p>
        </w:tc>
        <w:tc>
          <w:tcPr>
            <w:tcW w:w="1984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32.50.50.190</w:t>
            </w:r>
          </w:p>
        </w:tc>
        <w:tc>
          <w:tcPr>
            <w:tcW w:w="6628" w:type="dxa"/>
          </w:tcPr>
          <w:p w:rsidR="00580661" w:rsidRPr="001C4191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580661" w:rsidTr="00640E71">
        <w:tc>
          <w:tcPr>
            <w:tcW w:w="959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</w:rPr>
            </w:pPr>
            <w:r w:rsidRPr="001C4191">
              <w:rPr>
                <w:color w:val="000000" w:themeColor="text1"/>
              </w:rPr>
              <w:t>93</w:t>
            </w:r>
          </w:p>
        </w:tc>
        <w:tc>
          <w:tcPr>
            <w:tcW w:w="1984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13.99.19.111</w:t>
            </w:r>
          </w:p>
        </w:tc>
        <w:tc>
          <w:tcPr>
            <w:tcW w:w="6628" w:type="dxa"/>
          </w:tcPr>
          <w:p w:rsidR="00580661" w:rsidRPr="001C4191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Вата медицинская гигроскопическая</w:t>
            </w:r>
          </w:p>
        </w:tc>
      </w:tr>
      <w:tr w:rsidR="00580661" w:rsidTr="00640E71">
        <w:tc>
          <w:tcPr>
            <w:tcW w:w="959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</w:rPr>
            </w:pPr>
            <w:r w:rsidRPr="001C4191">
              <w:rPr>
                <w:color w:val="000000" w:themeColor="text1"/>
              </w:rPr>
              <w:t>94</w:t>
            </w:r>
          </w:p>
        </w:tc>
        <w:tc>
          <w:tcPr>
            <w:tcW w:w="1984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13.20.44.120</w:t>
            </w:r>
          </w:p>
        </w:tc>
        <w:tc>
          <w:tcPr>
            <w:tcW w:w="6628" w:type="dxa"/>
          </w:tcPr>
          <w:p w:rsidR="00580661" w:rsidRPr="001C4191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Марля медицинская</w:t>
            </w:r>
          </w:p>
        </w:tc>
      </w:tr>
      <w:tr w:rsidR="00580661" w:rsidTr="00640E71">
        <w:tc>
          <w:tcPr>
            <w:tcW w:w="959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</w:rPr>
            </w:pPr>
            <w:r w:rsidRPr="001C4191">
              <w:rPr>
                <w:color w:val="000000" w:themeColor="text1"/>
              </w:rPr>
              <w:t>95</w:t>
            </w:r>
          </w:p>
        </w:tc>
        <w:tc>
          <w:tcPr>
            <w:tcW w:w="1984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21.20.24.169</w:t>
            </w:r>
          </w:p>
        </w:tc>
        <w:tc>
          <w:tcPr>
            <w:tcW w:w="6628" w:type="dxa"/>
          </w:tcPr>
          <w:p w:rsidR="00580661" w:rsidRPr="001C4191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 w:rsidRPr="001C4191">
              <w:rPr>
                <w:color w:val="000000" w:themeColor="text1"/>
                <w:shd w:val="clear" w:color="auto" w:fill="FFFFFF"/>
              </w:rPr>
              <w:t>Материалы перевязочные и аналогичные изделия, в том числе пропитанные или покрытые лекарственными средствами прочие</w:t>
            </w:r>
          </w:p>
        </w:tc>
      </w:tr>
      <w:tr w:rsidR="00580661" w:rsidTr="00640E71">
        <w:tc>
          <w:tcPr>
            <w:tcW w:w="959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  <w:tc>
          <w:tcPr>
            <w:tcW w:w="1984" w:type="dxa"/>
          </w:tcPr>
          <w:p w:rsidR="00580661" w:rsidRPr="001C4191" w:rsidRDefault="00580661" w:rsidP="00640E71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17.12.14.110</w:t>
            </w:r>
          </w:p>
        </w:tc>
        <w:tc>
          <w:tcPr>
            <w:tcW w:w="6628" w:type="dxa"/>
          </w:tcPr>
          <w:p w:rsidR="00580661" w:rsidRPr="001C4191" w:rsidRDefault="00580661" w:rsidP="00640E71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Бумага для печати прочая</w:t>
            </w:r>
          </w:p>
        </w:tc>
      </w:tr>
    </w:tbl>
    <w:p w:rsidR="00580661" w:rsidRPr="00A21B26" w:rsidRDefault="00580661" w:rsidP="00580661">
      <w:pPr>
        <w:jc w:val="center"/>
        <w:rPr>
          <w:b/>
        </w:rPr>
      </w:pPr>
    </w:p>
    <w:p w:rsidR="00B67657" w:rsidRDefault="00B67657"/>
    <w:sectPr w:rsidR="00B67657" w:rsidSect="00B6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0661"/>
    <w:rsid w:val="00580661"/>
    <w:rsid w:val="00B6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5D9C141A690BD4D5901EB3F652C3B7A1080752E52380FCD497E67C44187A4556EBC22D8536F5CF618B81D7682FBCDF907870F5947FA86D7p3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5075</Characters>
  <Application>Microsoft Office Word</Application>
  <DocSecurity>0</DocSecurity>
  <Lines>42</Lines>
  <Paragraphs>11</Paragraphs>
  <ScaleCrop>false</ScaleCrop>
  <Company>Home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2024-06-28T03:33:00Z</dcterms:created>
  <dcterms:modified xsi:type="dcterms:W3CDTF">2024-06-28T03:35:00Z</dcterms:modified>
</cp:coreProperties>
</file>